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DB2D" w14:textId="77777777" w:rsidR="00BF6E2D" w:rsidRDefault="006B11F9" w:rsidP="006B11F9">
      <w:pPr>
        <w:pStyle w:val="Heading1"/>
      </w:pPr>
      <w:r>
        <w:t>Statement of experience</w:t>
      </w:r>
    </w:p>
    <w:p w14:paraId="40C32CCE" w14:textId="77777777" w:rsidR="006B11F9" w:rsidRPr="00792CF6" w:rsidRDefault="00D361C6" w:rsidP="00792CF6">
      <w:pPr>
        <w:rPr>
          <w:b/>
        </w:rPr>
      </w:pPr>
      <w:r>
        <w:rPr>
          <w:b/>
        </w:rPr>
        <w:t>First class mine manager</w:t>
      </w:r>
      <w:r w:rsidR="007641A5" w:rsidRPr="00E4054D">
        <w:rPr>
          <w:b/>
        </w:rPr>
        <w:t xml:space="preserve"> </w:t>
      </w:r>
      <w:r w:rsidR="006B11F9" w:rsidRPr="00E4054D">
        <w:rPr>
          <w:b/>
        </w:rPr>
        <w:t xml:space="preserve">– </w:t>
      </w:r>
      <w:r w:rsidR="00F25719">
        <w:rPr>
          <w:b/>
        </w:rPr>
        <w:t>42 shifts</w:t>
      </w:r>
      <w:r w:rsidR="00F25719" w:rsidRPr="00B0042B">
        <w:rPr>
          <w:b/>
        </w:rPr>
        <w:t xml:space="preserve"> </w:t>
      </w:r>
      <w:r>
        <w:rPr>
          <w:b/>
        </w:rPr>
        <w:t>in production activities in stopes and development faces on an underground non-coal mine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4111"/>
        <w:gridCol w:w="1276"/>
        <w:gridCol w:w="2835"/>
        <w:gridCol w:w="1701"/>
        <w:gridCol w:w="721"/>
      </w:tblGrid>
      <w:tr w:rsidR="006B11F9" w:rsidRPr="006B11F9" w14:paraId="1485FEC0" w14:textId="77777777" w:rsidTr="0043114E">
        <w:trPr>
          <w:cantSplit/>
          <w:trHeight w:val="20"/>
        </w:trPr>
        <w:tc>
          <w:tcPr>
            <w:tcW w:w="14041" w:type="dxa"/>
            <w:gridSpan w:val="7"/>
            <w:shd w:val="clear" w:color="auto" w:fill="006B6E"/>
            <w:vAlign w:val="center"/>
          </w:tcPr>
          <w:p w14:paraId="1A9AC46A" w14:textId="46673491" w:rsidR="00732200" w:rsidRPr="00820FA8" w:rsidRDefault="00820FA8" w:rsidP="00732200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820FA8">
              <w:rPr>
                <w:b/>
                <w:color w:val="FFFFFF" w:themeColor="background1"/>
                <w:sz w:val="22"/>
                <w:szCs w:val="28"/>
              </w:rPr>
              <w:t xml:space="preserve">Section 1: </w:t>
            </w:r>
            <w:r>
              <w:rPr>
                <w:b/>
                <w:color w:val="FFFFFF" w:themeColor="background1"/>
                <w:sz w:val="22"/>
                <w:szCs w:val="28"/>
              </w:rPr>
              <w:t>D</w:t>
            </w:r>
            <w:r w:rsidRPr="00820FA8">
              <w:rPr>
                <w:b/>
                <w:color w:val="FFFFFF" w:themeColor="background1"/>
                <w:sz w:val="22"/>
                <w:szCs w:val="28"/>
              </w:rPr>
              <w:t>etails of experience</w:t>
            </w:r>
          </w:p>
          <w:p w14:paraId="3E6DC75D" w14:textId="70562F99" w:rsidR="006B11F9" w:rsidRPr="00820FA8" w:rsidRDefault="006B11F9" w:rsidP="00E22EF2">
            <w:pPr>
              <w:pStyle w:val="Tabletext"/>
              <w:rPr>
                <w:bCs/>
                <w:color w:val="FFFFFF" w:themeColor="background1"/>
              </w:rPr>
            </w:pPr>
            <w:r w:rsidRPr="00820FA8">
              <w:rPr>
                <w:bCs/>
                <w:color w:val="FFFFFF" w:themeColor="background1"/>
              </w:rPr>
              <w:t xml:space="preserve">Minimum experience requirement is </w:t>
            </w:r>
            <w:r w:rsidR="00732200" w:rsidRPr="00820FA8">
              <w:rPr>
                <w:bCs/>
                <w:color w:val="FFFFFF" w:themeColor="background1"/>
              </w:rPr>
              <w:t>the completion of 42 full</w:t>
            </w:r>
            <w:r w:rsidR="00820FA8" w:rsidRPr="00820FA8">
              <w:rPr>
                <w:bCs/>
                <w:color w:val="FFFFFF" w:themeColor="background1"/>
              </w:rPr>
              <w:t>-</w:t>
            </w:r>
            <w:r w:rsidR="00732200" w:rsidRPr="00820FA8">
              <w:rPr>
                <w:bCs/>
                <w:color w:val="FFFFFF" w:themeColor="background1"/>
              </w:rPr>
              <w:t xml:space="preserve">time </w:t>
            </w:r>
            <w:r w:rsidR="00DB526B" w:rsidRPr="00820FA8">
              <w:rPr>
                <w:bCs/>
                <w:color w:val="FFFFFF" w:themeColor="background1"/>
              </w:rPr>
              <w:t>shifts</w:t>
            </w:r>
            <w:r w:rsidRPr="00820FA8">
              <w:rPr>
                <w:bCs/>
                <w:color w:val="FFFFFF" w:themeColor="background1"/>
              </w:rPr>
              <w:t xml:space="preserve"> </w:t>
            </w:r>
            <w:r w:rsidR="00D361C6" w:rsidRPr="00820FA8">
              <w:rPr>
                <w:bCs/>
                <w:color w:val="FFFFFF" w:themeColor="background1"/>
              </w:rPr>
              <w:t>in production activities in stopes and development faces on an underground non-coal mine.</w:t>
            </w:r>
            <w:r w:rsidR="00F25719" w:rsidRPr="00820FA8">
              <w:rPr>
                <w:bCs/>
                <w:color w:val="FFFFFF" w:themeColor="background1"/>
              </w:rPr>
              <w:t xml:space="preserve"> </w:t>
            </w:r>
            <w:r w:rsidR="00DE1601" w:rsidRPr="00820FA8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820FA8">
              <w:rPr>
                <w:bCs/>
                <w:color w:val="FFFFFF" w:themeColor="background1"/>
              </w:rPr>
              <w:t>.</w:t>
            </w:r>
          </w:p>
        </w:tc>
      </w:tr>
      <w:tr w:rsidR="00792CF6" w:rsidRPr="006B11F9" w14:paraId="39BD2798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738AB58F" w14:textId="5F057B40" w:rsidR="00792CF6" w:rsidRPr="00792CF6" w:rsidRDefault="00820FA8" w:rsidP="00820FA8">
            <w:pPr>
              <w:pStyle w:val="Tabletex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EndPr/>
          <w:sdtContent>
            <w:tc>
              <w:tcPr>
                <w:tcW w:w="11919" w:type="dxa"/>
                <w:gridSpan w:val="6"/>
                <w:shd w:val="clear" w:color="auto" w:fill="F2F2F2" w:themeFill="background1" w:themeFillShade="F2"/>
                <w:vAlign w:val="center"/>
              </w:tcPr>
              <w:p w14:paraId="2B64166D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5616" w14:paraId="4F493AD6" w14:textId="77777777" w:rsidTr="00EF7A6A">
        <w:trPr>
          <w:cantSplit/>
          <w:trHeight w:val="394"/>
        </w:trPr>
        <w:tc>
          <w:tcPr>
            <w:tcW w:w="3397" w:type="dxa"/>
            <w:gridSpan w:val="2"/>
            <w:vMerge w:val="restart"/>
            <w:shd w:val="clear" w:color="auto" w:fill="7F7F7F" w:themeFill="text1" w:themeFillTint="80"/>
          </w:tcPr>
          <w:p w14:paraId="28A4BD73" w14:textId="0C2EFE41" w:rsidR="00985616" w:rsidRDefault="00985616" w:rsidP="009F362E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316C75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5304A657" w14:textId="77777777" w:rsidR="00985616" w:rsidRPr="00820FA8" w:rsidRDefault="00985616" w:rsidP="009F362E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820FA8">
              <w:rPr>
                <w:bCs/>
                <w:color w:val="FFFFFF" w:themeColor="background1"/>
                <w:sz w:val="14"/>
                <w:szCs w:val="14"/>
              </w:rPr>
              <w:t>Use a separate template for each employer</w:t>
            </w:r>
          </w:p>
          <w:p w14:paraId="746E2EF8" w14:textId="77777777" w:rsidR="00985616" w:rsidRPr="00E66598" w:rsidRDefault="00985616" w:rsidP="009F362E">
            <w:pPr>
              <w:pStyle w:val="Tabletext"/>
              <w:rPr>
                <w:b/>
                <w:color w:val="FFFFFF" w:themeColor="background1"/>
                <w:sz w:val="12"/>
                <w:szCs w:val="12"/>
              </w:rPr>
            </w:pPr>
            <w:r w:rsidRPr="00820FA8">
              <w:rPr>
                <w:bCs/>
                <w:color w:val="FFFFFF" w:themeColor="background1"/>
                <w:sz w:val="14"/>
                <w:szCs w:val="14"/>
              </w:rPr>
              <w:t>Use separate line for each role</w:t>
            </w:r>
          </w:p>
        </w:tc>
        <w:tc>
          <w:tcPr>
            <w:tcW w:w="8222" w:type="dxa"/>
            <w:gridSpan w:val="3"/>
            <w:shd w:val="clear" w:color="auto" w:fill="7F7F7F" w:themeFill="text1" w:themeFillTint="80"/>
          </w:tcPr>
          <w:p w14:paraId="420CD85B" w14:textId="77777777" w:rsidR="00985616" w:rsidRPr="00985616" w:rsidRDefault="00985616" w:rsidP="009F362E">
            <w:pPr>
              <w:pStyle w:val="Tabletex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C</w:t>
            </w:r>
            <w:r w:rsidRPr="00985616">
              <w:rPr>
                <w:b/>
                <w:color w:val="FFFFFF" w:themeColor="background1"/>
                <w:szCs w:val="20"/>
              </w:rPr>
              <w:t>andidates must show experience in both fields</w:t>
            </w:r>
          </w:p>
        </w:tc>
        <w:tc>
          <w:tcPr>
            <w:tcW w:w="2422" w:type="dxa"/>
            <w:gridSpan w:val="2"/>
            <w:vMerge w:val="restart"/>
            <w:shd w:val="clear" w:color="auto" w:fill="7F7F7F" w:themeFill="text1" w:themeFillTint="80"/>
          </w:tcPr>
          <w:p w14:paraId="01D4E312" w14:textId="77777777" w:rsidR="00985616" w:rsidRDefault="00985616" w:rsidP="009F362E">
            <w:pPr>
              <w:pStyle w:val="Tabletext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5F17CC01" w14:textId="77777777" w:rsidR="00985616" w:rsidRPr="00820FA8" w:rsidRDefault="00985616" w:rsidP="009F362E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820FA8">
              <w:rPr>
                <w:bCs/>
                <w:color w:val="FFFFFF" w:themeColor="background1"/>
                <w:sz w:val="14"/>
                <w:szCs w:val="14"/>
              </w:rPr>
              <w:t>dd/mm/yyyy to dd/mm/yyyy</w:t>
            </w:r>
          </w:p>
          <w:p w14:paraId="2EFA317C" w14:textId="77777777" w:rsidR="00985616" w:rsidRPr="00340297" w:rsidRDefault="00761AF7" w:rsidP="009F362E">
            <w:pPr>
              <w:pStyle w:val="Tabletext"/>
              <w:rPr>
                <w:color w:val="FFFFFF" w:themeColor="background1"/>
                <w:sz w:val="12"/>
                <w:szCs w:val="12"/>
              </w:rPr>
            </w:pPr>
            <w:r w:rsidRPr="00820FA8">
              <w:rPr>
                <w:bCs/>
                <w:color w:val="FFFFFF" w:themeColor="background1"/>
                <w:sz w:val="14"/>
                <w:szCs w:val="14"/>
              </w:rPr>
              <w:t>Include number of shifts in role</w:t>
            </w:r>
          </w:p>
        </w:tc>
      </w:tr>
      <w:tr w:rsidR="00985616" w14:paraId="145818FF" w14:textId="77777777" w:rsidTr="00EF7A6A">
        <w:trPr>
          <w:cantSplit/>
          <w:trHeight w:val="394"/>
        </w:trPr>
        <w:tc>
          <w:tcPr>
            <w:tcW w:w="3397" w:type="dxa"/>
            <w:gridSpan w:val="2"/>
            <w:vMerge/>
            <w:shd w:val="clear" w:color="auto" w:fill="7F7F7F" w:themeFill="text1" w:themeFillTint="80"/>
          </w:tcPr>
          <w:p w14:paraId="476306F2" w14:textId="77777777" w:rsidR="00985616" w:rsidRPr="00E614B2" w:rsidRDefault="00985616" w:rsidP="00340297">
            <w:pPr>
              <w:pStyle w:val="Tabletext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7F7F7F" w:themeFill="text1" w:themeFillTint="80"/>
          </w:tcPr>
          <w:p w14:paraId="3D0E5EA3" w14:textId="77777777" w:rsidR="00985616" w:rsidRDefault="00985616" w:rsidP="009F362E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Experience in stopes</w:t>
            </w:r>
          </w:p>
          <w:p w14:paraId="6B515C31" w14:textId="77777777" w:rsidR="00985616" w:rsidRPr="00820FA8" w:rsidRDefault="00985616" w:rsidP="009F362E">
            <w:pPr>
              <w:pStyle w:val="Tabletext"/>
              <w:rPr>
                <w:bCs/>
                <w:color w:val="FFFFFF" w:themeColor="background1"/>
                <w:sz w:val="12"/>
                <w:szCs w:val="12"/>
              </w:rPr>
            </w:pPr>
            <w:r w:rsidRPr="00820FA8">
              <w:rPr>
                <w:bCs/>
                <w:color w:val="FFFFFF" w:themeColor="background1"/>
                <w:sz w:val="14"/>
                <w:szCs w:val="14"/>
              </w:rPr>
              <w:t>Provide a brief description of the</w:t>
            </w:r>
            <w:r w:rsidR="00603302" w:rsidRPr="00820FA8">
              <w:rPr>
                <w:bCs/>
                <w:color w:val="FFFFFF" w:themeColor="background1"/>
                <w:sz w:val="14"/>
                <w:szCs w:val="14"/>
              </w:rPr>
              <w:t xml:space="preserve"> duties undertaken in role</w:t>
            </w:r>
          </w:p>
        </w:tc>
        <w:tc>
          <w:tcPr>
            <w:tcW w:w="4111" w:type="dxa"/>
            <w:gridSpan w:val="2"/>
            <w:shd w:val="clear" w:color="auto" w:fill="7F7F7F" w:themeFill="text1" w:themeFillTint="80"/>
          </w:tcPr>
          <w:p w14:paraId="2B4AC0DC" w14:textId="77777777" w:rsidR="00985616" w:rsidRDefault="00985616" w:rsidP="009F362E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Experience in development</w:t>
            </w:r>
          </w:p>
          <w:p w14:paraId="6DD5718A" w14:textId="77777777" w:rsidR="00985616" w:rsidRPr="00820FA8" w:rsidRDefault="00603302" w:rsidP="009F362E">
            <w:pPr>
              <w:pStyle w:val="Tabletext"/>
              <w:rPr>
                <w:bCs/>
                <w:color w:val="FFFFFF" w:themeColor="background1"/>
              </w:rPr>
            </w:pPr>
            <w:r w:rsidRPr="00820FA8">
              <w:rPr>
                <w:bCs/>
                <w:color w:val="FFFFFF" w:themeColor="background1"/>
                <w:sz w:val="14"/>
                <w:szCs w:val="14"/>
              </w:rPr>
              <w:t>Provide a brief description of the duties undertaken in role</w:t>
            </w:r>
          </w:p>
        </w:tc>
        <w:tc>
          <w:tcPr>
            <w:tcW w:w="2422" w:type="dxa"/>
            <w:gridSpan w:val="2"/>
            <w:vMerge/>
            <w:shd w:val="clear" w:color="auto" w:fill="7F7F7F" w:themeFill="text1" w:themeFillTint="80"/>
          </w:tcPr>
          <w:p w14:paraId="3071AF20" w14:textId="77777777" w:rsidR="00985616" w:rsidRPr="00340297" w:rsidRDefault="00985616" w:rsidP="00340297">
            <w:pPr>
              <w:pStyle w:val="Tabletext"/>
              <w:jc w:val="center"/>
              <w:rPr>
                <w:color w:val="FFFFFF" w:themeColor="background1"/>
              </w:rPr>
            </w:pPr>
          </w:p>
        </w:tc>
      </w:tr>
      <w:tr w:rsidR="00985616" w:rsidRPr="006B4063" w14:paraId="4C9BDA78" w14:textId="77777777" w:rsidTr="00EF7A6A">
        <w:trPr>
          <w:cantSplit/>
          <w:trHeight w:val="1248"/>
        </w:trPr>
        <w:sdt>
          <w:sdtPr>
            <w:rPr>
              <w:szCs w:val="20"/>
            </w:rPr>
            <w:id w:val="-1202788488"/>
            <w:placeholder>
              <w:docPart w:val="486E81A1F2E04A3693C76E64BAC2E9D7"/>
            </w:placeholder>
            <w:showingPlcHdr/>
            <w:text/>
          </w:sdtPr>
          <w:sdtEndPr/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12C3B539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527025006"/>
            <w:placeholder>
              <w:docPart w:val="0B36A839A1E44C7A82FF865C5E8D16D6"/>
            </w:placeholder>
            <w:showingPlcHdr/>
            <w:text/>
          </w:sdtPr>
          <w:sdtEndPr/>
          <w:sdtContent>
            <w:tc>
              <w:tcPr>
                <w:tcW w:w="4111" w:type="dxa"/>
                <w:shd w:val="clear" w:color="auto" w:fill="F2F2F2" w:themeFill="background1" w:themeFillShade="F2"/>
              </w:tcPr>
              <w:p w14:paraId="790C033A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895045636"/>
            <w:placeholder>
              <w:docPart w:val="B78C659BA3AC4A1CBB4244A480CEA880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F2F2F2" w:themeFill="background1" w:themeFillShade="F2"/>
              </w:tcPr>
              <w:p w14:paraId="5CE4B8C3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1914122293"/>
            <w:placeholder>
              <w:docPart w:val="FB0DEFDC55A94926BBF9FDDD2FC9845D"/>
            </w:placeholder>
            <w:showingPlcHdr/>
            <w:text/>
          </w:sdtPr>
          <w:sdtEndPr/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4D90F1DF" w14:textId="77777777" w:rsidR="00985616" w:rsidRPr="00340297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5616" w:rsidRPr="006B4063" w14:paraId="4A1FF85F" w14:textId="77777777" w:rsidTr="00EF7A6A">
        <w:trPr>
          <w:cantSplit/>
          <w:trHeight w:val="1248"/>
        </w:trPr>
        <w:sdt>
          <w:sdtPr>
            <w:rPr>
              <w:szCs w:val="20"/>
            </w:rPr>
            <w:id w:val="-1614973211"/>
            <w:placeholder>
              <w:docPart w:val="19BEE2D055E34AC39C0F556746630042"/>
            </w:placeholder>
            <w:showingPlcHdr/>
            <w:text/>
          </w:sdtPr>
          <w:sdtEndPr/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1218FAFF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0"/>
            </w:rPr>
            <w:id w:val="-816653620"/>
            <w:placeholder>
              <w:docPart w:val="66E10A58BF0843DD845DAAE8981692AA"/>
            </w:placeholder>
            <w:showingPlcHdr/>
            <w:text/>
          </w:sdtPr>
          <w:sdtEndPr>
            <w:rPr>
              <w:sz w:val="24"/>
            </w:rPr>
          </w:sdtEndPr>
          <w:sdtContent>
            <w:tc>
              <w:tcPr>
                <w:tcW w:w="4111" w:type="dxa"/>
                <w:shd w:val="clear" w:color="auto" w:fill="F2F2F2" w:themeFill="background1" w:themeFillShade="F2"/>
              </w:tcPr>
              <w:p w14:paraId="6361D476" w14:textId="77777777" w:rsidR="00792CF6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  <w:p w14:paraId="3B20AC2D" w14:textId="77777777" w:rsidR="00985616" w:rsidRPr="00792CF6" w:rsidRDefault="00985616" w:rsidP="00792CF6">
                <w:pPr>
                  <w:jc w:val="right"/>
                </w:pPr>
              </w:p>
            </w:tc>
          </w:sdtContent>
        </w:sdt>
        <w:sdt>
          <w:sdtPr>
            <w:rPr>
              <w:szCs w:val="20"/>
            </w:rPr>
            <w:id w:val="1768807153"/>
            <w:placeholder>
              <w:docPart w:val="C8C3F456469E41AEB839229176536783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F2F2F2" w:themeFill="background1" w:themeFillShade="F2"/>
              </w:tcPr>
              <w:p w14:paraId="6F7A171B" w14:textId="77777777" w:rsidR="00985616" w:rsidRPr="006E5369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233235536"/>
            <w:placeholder>
              <w:docPart w:val="7B4C8CE872B04333AE30745DB20E24A3"/>
            </w:placeholder>
            <w:showingPlcHdr/>
            <w:text/>
          </w:sdtPr>
          <w:sdtEndPr/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39D56211" w14:textId="77777777" w:rsidR="00985616" w:rsidRPr="00340297" w:rsidRDefault="00985616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3302" w:rsidRPr="006B4063" w14:paraId="2AF84041" w14:textId="77777777" w:rsidTr="00EF7A6A">
        <w:trPr>
          <w:cantSplit/>
          <w:trHeight w:val="1248"/>
        </w:trPr>
        <w:sdt>
          <w:sdtPr>
            <w:rPr>
              <w:szCs w:val="20"/>
            </w:rPr>
            <w:id w:val="-429208189"/>
            <w:placeholder>
              <w:docPart w:val="6E4598B4A4634153B93AF62CA9FF8C51"/>
            </w:placeholder>
            <w:showingPlcHdr/>
            <w:text/>
          </w:sdtPr>
          <w:sdtEndPr/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47883851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25380542"/>
            <w:placeholder>
              <w:docPart w:val="DF5530E92AE64E029F82DE43C6FFBDA6"/>
            </w:placeholder>
            <w:showingPlcHdr/>
            <w:text/>
          </w:sdtPr>
          <w:sdtEndPr/>
          <w:sdtContent>
            <w:tc>
              <w:tcPr>
                <w:tcW w:w="4111" w:type="dxa"/>
                <w:shd w:val="clear" w:color="auto" w:fill="F2F2F2" w:themeFill="background1" w:themeFillShade="F2"/>
              </w:tcPr>
              <w:p w14:paraId="4FE5532B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773240363"/>
            <w:placeholder>
              <w:docPart w:val="141F15928B224ED6BB51B4E651625974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F2F2F2" w:themeFill="background1" w:themeFillShade="F2"/>
              </w:tcPr>
              <w:p w14:paraId="2BB466FF" w14:textId="77777777" w:rsidR="00603302" w:rsidRPr="006E5369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2142096507"/>
            <w:placeholder>
              <w:docPart w:val="D3530DE5A23F441583DF75757B36BA5F"/>
            </w:placeholder>
            <w:showingPlcHdr/>
            <w:text/>
          </w:sdtPr>
          <w:sdtEndPr/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42E01E53" w14:textId="77777777" w:rsidR="00603302" w:rsidRPr="00340297" w:rsidRDefault="0060330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309AF9A5" w14:textId="77777777" w:rsidTr="00DE7885">
        <w:trPr>
          <w:cantSplit/>
          <w:trHeight w:val="191"/>
        </w:trPr>
        <w:tc>
          <w:tcPr>
            <w:tcW w:w="8784" w:type="dxa"/>
            <w:gridSpan w:val="4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10C5B8E3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C528395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548E978F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 w:rsidRPr="00603302">
              <w:rPr>
                <w:b/>
                <w:color w:val="FFFFFF" w:themeColor="background1"/>
                <w:sz w:val="12"/>
                <w:szCs w:val="12"/>
              </w:rPr>
              <w:t>Minimum 42 shifts required</w:t>
            </w:r>
          </w:p>
        </w:tc>
        <w:sdt>
          <w:sdtPr>
            <w:rPr>
              <w:szCs w:val="20"/>
            </w:rPr>
            <w:id w:val="2142770780"/>
            <w:placeholder>
              <w:docPart w:val="337FAA4DCEEC48C0B2365551C55A4968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D593E22" w14:textId="77777777" w:rsidR="0073056B" w:rsidRPr="0073056B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3B1A1D9" w14:textId="77777777" w:rsidR="0073056B" w:rsidRPr="00AD302C" w:rsidRDefault="0073056B" w:rsidP="00AD302C">
            <w:pPr>
              <w:pStyle w:val="Tabletext"/>
              <w:rPr>
                <w:b/>
                <w:color w:val="FFFFFF" w:themeColor="background1"/>
                <w:sz w:val="16"/>
                <w:szCs w:val="16"/>
              </w:rPr>
            </w:pPr>
            <w:r w:rsidRPr="00AD302C">
              <w:rPr>
                <w:b/>
                <w:color w:val="FFFFFF" w:themeColor="background1"/>
                <w:sz w:val="16"/>
                <w:szCs w:val="16"/>
              </w:rPr>
              <w:t>Shifts</w:t>
            </w:r>
          </w:p>
        </w:tc>
      </w:tr>
    </w:tbl>
    <w:p w14:paraId="4467F36D" w14:textId="77777777" w:rsidR="0043114E" w:rsidRPr="002E1837" w:rsidRDefault="0043114E">
      <w:pPr>
        <w:rPr>
          <w:sz w:val="2"/>
          <w:szCs w:val="2"/>
        </w:rPr>
      </w:pPr>
    </w:p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1559"/>
        <w:gridCol w:w="1528"/>
        <w:gridCol w:w="1528"/>
        <w:gridCol w:w="2473"/>
        <w:gridCol w:w="283"/>
        <w:gridCol w:w="1276"/>
        <w:gridCol w:w="1134"/>
        <w:gridCol w:w="360"/>
        <w:gridCol w:w="1495"/>
      </w:tblGrid>
      <w:tr w:rsidR="00D361C6" w14:paraId="63F45DB7" w14:textId="77777777" w:rsidTr="00280C55">
        <w:trPr>
          <w:cantSplit/>
          <w:trHeight w:val="67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62F2772F" w14:textId="777E78AD" w:rsidR="00D361C6" w:rsidRPr="00820FA8" w:rsidRDefault="00820FA8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820FA8">
              <w:rPr>
                <w:b/>
                <w:color w:val="FFFFFF" w:themeColor="background1"/>
                <w:sz w:val="22"/>
                <w:szCs w:val="28"/>
              </w:rPr>
              <w:lastRenderedPageBreak/>
              <w:t xml:space="preserve">Section 2: </w:t>
            </w:r>
            <w:r>
              <w:rPr>
                <w:b/>
                <w:color w:val="FFFFFF" w:themeColor="background1"/>
                <w:sz w:val="22"/>
                <w:szCs w:val="28"/>
              </w:rPr>
              <w:t>C</w:t>
            </w:r>
            <w:r w:rsidRPr="00820FA8">
              <w:rPr>
                <w:b/>
                <w:color w:val="FFFFFF" w:themeColor="background1"/>
                <w:sz w:val="22"/>
                <w:szCs w:val="28"/>
              </w:rPr>
              <w:t>ertification of experience and competency</w:t>
            </w:r>
          </w:p>
          <w:p w14:paraId="03220195" w14:textId="58023D36" w:rsidR="002E1837" w:rsidRPr="0061105A" w:rsidRDefault="002E1837" w:rsidP="0061105A">
            <w:pPr>
              <w:pStyle w:val="Tabletext"/>
              <w:ind w:right="330"/>
              <w:rPr>
                <w:color w:val="FFFFFF" w:themeColor="background1"/>
              </w:rPr>
            </w:pPr>
            <w:r w:rsidRPr="0061105A">
              <w:rPr>
                <w:color w:val="FFFFFF" w:themeColor="background1"/>
              </w:rPr>
              <w:t>Minimum experience requirement is the completion of 42 full</w:t>
            </w:r>
            <w:r w:rsidR="00E2472D" w:rsidRPr="0061105A">
              <w:rPr>
                <w:color w:val="FFFFFF" w:themeColor="background1"/>
              </w:rPr>
              <w:t>-</w:t>
            </w:r>
            <w:r w:rsidRPr="0061105A">
              <w:rPr>
                <w:color w:val="FFFFFF" w:themeColor="background1"/>
              </w:rPr>
              <w:t>time shifts in production activities in stopes and development faces on an underground non-coal mine.</w:t>
            </w:r>
          </w:p>
          <w:p w14:paraId="0AD33712" w14:textId="775C4004" w:rsidR="00D361C6" w:rsidRDefault="00D361C6" w:rsidP="00D361C6">
            <w:pPr>
              <w:pStyle w:val="Tabletext"/>
            </w:pPr>
            <w:r w:rsidRPr="00820FA8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820FA8" w:rsidRPr="00820FA8">
              <w:rPr>
                <w:bCs/>
                <w:color w:val="FFFFFF" w:themeColor="background1"/>
              </w:rPr>
              <w:t>.</w:t>
            </w:r>
          </w:p>
        </w:tc>
      </w:tr>
      <w:tr w:rsidR="00D361C6" w14:paraId="60FD35D3" w14:textId="77777777" w:rsidTr="00280C55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0BC2DD1" w14:textId="77777777" w:rsidR="00D361C6" w:rsidRDefault="00D361C6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CBD29566047843FA8576B0E462A62E3B"/>
              </w:placeholder>
              <w:showingPlcHdr/>
              <w:text w:multiLine="1"/>
            </w:sdtPr>
            <w:sdtEndPr/>
            <w:sdtContent>
              <w:p w14:paraId="3E3679D3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AEC77C2" w14:textId="77777777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Superintendent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C31E45A54CF049FCB0CB679514DB245C"/>
              </w:placeholder>
              <w:showingPlcHdr/>
              <w:text w:multiLine="1"/>
            </w:sdtPr>
            <w:sdtEndPr/>
            <w:sdtContent>
              <w:p w14:paraId="6CBB1ABA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361C6" w14:paraId="775117B9" w14:textId="77777777" w:rsidTr="00280C55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D06BAFD" w14:textId="51C41D92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D43131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5A3850736A1F4B299701B1B368C33E64"/>
              </w:placeholder>
              <w:showingPlcHdr/>
              <w:text w:multiLine="1"/>
            </w:sdtPr>
            <w:sdtEndPr/>
            <w:sdtContent>
              <w:p w14:paraId="364065DC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F907CC4" w14:textId="3E55DA34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D43131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62F8D4B6B78D4404A62268BEDCD994F1"/>
              </w:placeholder>
              <w:showingPlcHdr/>
              <w:text w:multiLine="1"/>
            </w:sdtPr>
            <w:sdtEndPr/>
            <w:sdtContent>
              <w:p w14:paraId="450F4EDC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361C6" w14:paraId="5F057471" w14:textId="77777777" w:rsidTr="00280C55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D08112F" w14:textId="77777777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321BBBC734E343D3846B740421CA8140"/>
              </w:placeholder>
              <w:showingPlcHdr/>
              <w:text w:multiLine="1"/>
            </w:sdtPr>
            <w:sdtEndPr/>
            <w:sdtContent>
              <w:p w14:paraId="39883761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9C14F18" w14:textId="77777777" w:rsidR="00D361C6" w:rsidRDefault="00D361C6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FAE752C7A80548F683524B27B76FADDF"/>
              </w:placeholder>
              <w:showingPlcHdr/>
              <w:text w:multiLine="1"/>
            </w:sdtPr>
            <w:sdtEndPr/>
            <w:sdtContent>
              <w:p w14:paraId="480410CD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361C6" w14:paraId="4ADC6251" w14:textId="77777777" w:rsidTr="002E1837">
        <w:trPr>
          <w:cantSplit/>
          <w:trHeight w:val="2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F51096F" w14:textId="77777777" w:rsidR="00D361C6" w:rsidRDefault="00D361C6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E6959BA894C846E8A9FFD4B2CA37D99A"/>
              </w:placeholder>
              <w:showingPlcHdr/>
              <w:text w:multiLine="1"/>
            </w:sdtPr>
            <w:sdtEndPr/>
            <w:sdtContent>
              <w:p w14:paraId="12E3E73B" w14:textId="77777777" w:rsidR="00D361C6" w:rsidRDefault="00D361C6">
                <w:pPr>
                  <w:pStyle w:val="Tabletext"/>
                  <w:rPr>
                    <w:rFonts w:eastAsiaTheme="minorHAnsi"/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C2A784E" w14:textId="77777777" w:rsidR="00D361C6" w:rsidRDefault="00D361C6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14CEB2CCF49E47F3A17E6DB1A2FC8392"/>
              </w:placeholder>
              <w:showingPlcHdr/>
              <w:text w:multiLine="1"/>
            </w:sdtPr>
            <w:sdtEndPr/>
            <w:sdtContent>
              <w:p w14:paraId="1456392E" w14:textId="77777777" w:rsidR="00D361C6" w:rsidRDefault="00D361C6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E1837" w14:paraId="586CBE43" w14:textId="77777777" w:rsidTr="00E52E8E">
        <w:trPr>
          <w:cantSplit/>
          <w:trHeight w:val="20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3EDDA76C" w14:textId="3E2C9984" w:rsidR="002E1837" w:rsidRDefault="002E1837" w:rsidP="00EF7A6A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information.</w:t>
            </w:r>
          </w:p>
        </w:tc>
      </w:tr>
      <w:tr w:rsidR="002E1837" w14:paraId="1926388B" w14:textId="77777777" w:rsidTr="0009121B">
        <w:trPr>
          <w:cantSplit/>
          <w:trHeight w:val="20"/>
        </w:trPr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BA78CEC" w14:textId="7E17580C" w:rsidR="002E1837" w:rsidRDefault="00F610EA" w:rsidP="002E1837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E136D19" w14:textId="3F401CA7" w:rsidR="002E1837" w:rsidRDefault="002E1837" w:rsidP="002E1837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5D628B5" w14:textId="1997FD4D" w:rsidR="002E1837" w:rsidRDefault="002E1837" w:rsidP="002E1837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3E45BAE" w14:textId="78AFC276" w:rsidR="002E1837" w:rsidRDefault="00F610EA" w:rsidP="002E1837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B0DD1F8" w14:textId="22DE6A52" w:rsidR="002E1837" w:rsidRDefault="002E1837" w:rsidP="002E1837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A9DF754" w14:textId="49A1A2A1" w:rsidR="002E1837" w:rsidRDefault="002E1837" w:rsidP="002E1837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2E1837" w14:paraId="78F32A9B" w14:textId="77777777" w:rsidTr="00847BE0">
        <w:trPr>
          <w:cantSplit/>
          <w:trHeight w:val="20"/>
        </w:trPr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C7A29DF" w14:textId="77777777" w:rsidR="002E1837" w:rsidRDefault="002E1837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-1991469643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4F0ABA5" w14:textId="771A5A70" w:rsidR="002E1837" w:rsidRDefault="00820FA8">
                <w:pPr>
                  <w:pStyle w:val="Tabletext"/>
                  <w:rPr>
                    <w:sz w:val="18"/>
                    <w:szCs w:val="18"/>
                  </w:rPr>
                </w:pPr>
                <w:r w:rsidRPr="006E3A7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90477236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A5231C" w14:textId="43587918" w:rsidR="002E1837" w:rsidRDefault="00820FA8">
                <w:pPr>
                  <w:pStyle w:val="Tabletext"/>
                  <w:rPr>
                    <w:sz w:val="18"/>
                    <w:szCs w:val="18"/>
                  </w:rPr>
                </w:pPr>
                <w:r w:rsidRPr="006E3A7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40AD82" w14:textId="77777777" w:rsidR="002E1837" w:rsidRDefault="002E1837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-1559618213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AD1332F" w14:textId="3CD45A3A" w:rsidR="002E1837" w:rsidRDefault="00820FA8">
                <w:pPr>
                  <w:pStyle w:val="Tabletext"/>
                </w:pPr>
                <w:r w:rsidRPr="006E3A7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2108107084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4D20E1" w14:textId="0C4C620E" w:rsidR="002E1837" w:rsidRDefault="00820FA8">
                <w:pPr>
                  <w:pStyle w:val="Tabletext"/>
                </w:pPr>
                <w:r w:rsidRPr="006E3A7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03DB5" w14:paraId="696896B7" w14:textId="77777777" w:rsidTr="00280C55">
        <w:trPr>
          <w:cantSplit/>
          <w:trHeight w:val="481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3B497A5" w14:textId="2724446B" w:rsidR="00903DB5" w:rsidRDefault="00903DB5" w:rsidP="00903DB5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22A3CBB" w14:textId="7BD701AD" w:rsidR="00903DB5" w:rsidRDefault="00903DB5" w:rsidP="00903DB5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D361C6" w14:paraId="5FBCF299" w14:textId="77777777" w:rsidTr="002E1837">
        <w:trPr>
          <w:cantSplit/>
          <w:trHeight w:val="1639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C951BF3B4AA14D91AEDD7A2D0103D49C"/>
              </w:placeholder>
              <w:showingPlcHdr/>
              <w:text w:multiLine="1"/>
            </w:sdtPr>
            <w:sdtEndPr/>
            <w:sdtContent>
              <w:p w14:paraId="6C6AE0F1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445E0F" w14:textId="77777777" w:rsidR="00D361C6" w:rsidRDefault="00D361C6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459CBDA1CDAD4AAE9D382DE2FA21031E"/>
              </w:placeholder>
              <w:showingPlcHdr/>
              <w:text w:multiLine="1"/>
            </w:sdtPr>
            <w:sdtEndPr/>
            <w:sdtContent>
              <w:p w14:paraId="68D93D7D" w14:textId="77777777" w:rsidR="00D361C6" w:rsidRDefault="00D361C6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18CEA8" w14:textId="77777777" w:rsidR="00D361C6" w:rsidRDefault="00D361C6">
            <w:pPr>
              <w:pStyle w:val="Tabletext"/>
              <w:rPr>
                <w:b/>
              </w:rPr>
            </w:pPr>
          </w:p>
        </w:tc>
      </w:tr>
      <w:tr w:rsidR="00D361C6" w14:paraId="243765CF" w14:textId="77777777" w:rsidTr="00C45835">
        <w:trPr>
          <w:cantSplit/>
          <w:trHeight w:val="26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EB3C340" w14:textId="77777777" w:rsidR="00D361C6" w:rsidRDefault="00D361C6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b/>
              </w:rPr>
              <w:id w:val="527840109"/>
              <w:placeholder>
                <w:docPart w:val="DefaultPlaceholder_-1854013440"/>
              </w:placeholder>
              <w:showingPlcHdr/>
            </w:sdtPr>
            <w:sdtEndPr/>
            <w:sdtContent>
              <w:p w14:paraId="530EE5D0" w14:textId="49AA4B91" w:rsidR="00D361C6" w:rsidRDefault="00820FA8">
                <w:pPr>
                  <w:pStyle w:val="Tabletext"/>
                  <w:rPr>
                    <w:b/>
                  </w:rPr>
                </w:pPr>
                <w:r w:rsidRPr="006E3A7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923F7B" w14:textId="77777777" w:rsidR="00B61374" w:rsidRDefault="00B61374">
            <w:pPr>
              <w:pStyle w:val="Tabletext"/>
              <w:rPr>
                <w:b/>
              </w:rPr>
            </w:pPr>
          </w:p>
          <w:p w14:paraId="6BF208A5" w14:textId="77777777" w:rsidR="00B61374" w:rsidRDefault="00B61374">
            <w:pPr>
              <w:pStyle w:val="Tabletext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F42A2F8" w14:textId="77777777" w:rsidR="00D361C6" w:rsidRDefault="00D361C6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Superintendent signature </w:t>
            </w:r>
          </w:p>
        </w:tc>
        <w:sdt>
          <w:sdtPr>
            <w:rPr>
              <w:b/>
            </w:rPr>
            <w:id w:val="-8529503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A72E13A" w14:textId="3B47ECCE" w:rsidR="00D361C6" w:rsidRDefault="00820FA8">
                <w:pPr>
                  <w:pStyle w:val="Tabletext"/>
                  <w:rPr>
                    <w:b/>
                  </w:rPr>
                </w:pPr>
                <w:r w:rsidRPr="006E3A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61C6" w14:paraId="47E76E0D" w14:textId="77777777" w:rsidTr="00280C55">
        <w:trPr>
          <w:cantSplit/>
          <w:trHeight w:val="4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C4973DD" w14:textId="77777777" w:rsidR="00D361C6" w:rsidRDefault="00D361C6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EED1EF" w14:textId="77777777" w:rsidR="00D361C6" w:rsidRDefault="005407DA">
            <w:pPr>
              <w:pStyle w:val="Tabletext"/>
              <w:tabs>
                <w:tab w:val="right" w:pos="3974"/>
              </w:tabs>
              <w:rPr>
                <w:rFonts w:eastAsiaTheme="minorHAnsi"/>
                <w:sz w:val="22"/>
                <w:szCs w:val="22"/>
              </w:rPr>
            </w:pPr>
            <w:sdt>
              <w:sdtPr>
                <w:id w:val="561066577"/>
                <w:placeholder>
                  <w:docPart w:val="EB3EA3BEA1F34B2FAA7F135FDB0631F0"/>
                </w:placeholder>
                <w:showingPlcHdr/>
                <w:text w:multiLine="1"/>
              </w:sdtPr>
              <w:sdtEndPr/>
              <w:sdtContent>
                <w:r w:rsidR="00D361C6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D361C6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CF87FFC" w14:textId="77777777" w:rsidR="00D361C6" w:rsidRDefault="00D361C6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52CF4D" w14:textId="77777777" w:rsidR="00D361C6" w:rsidRDefault="005407DA">
            <w:pPr>
              <w:pStyle w:val="Tabletext"/>
              <w:rPr>
                <w:sz w:val="22"/>
                <w:szCs w:val="22"/>
              </w:rPr>
            </w:pPr>
            <w:sdt>
              <w:sdtPr>
                <w:id w:val="1127584528"/>
                <w:placeholder>
                  <w:docPart w:val="DF75BB5C453C4AD7989E569E95033C4A"/>
                </w:placeholder>
                <w:showingPlcHdr/>
                <w:text w:multiLine="1"/>
              </w:sdtPr>
              <w:sdtEndPr/>
              <w:sdtContent>
                <w:r w:rsidR="00D361C6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280C55" w:rsidRPr="00A71682" w14:paraId="5B2C62D5" w14:textId="77777777" w:rsidTr="00903DB5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6679EF39" w14:textId="77777777" w:rsidR="00280C55" w:rsidRPr="00A71682" w:rsidRDefault="00280C55" w:rsidP="005B0710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B4747" w14:textId="77777777" w:rsidR="00280C55" w:rsidRPr="00820FA8" w:rsidRDefault="00280C55" w:rsidP="005B0710">
            <w:pPr>
              <w:pStyle w:val="Tabletext"/>
              <w:jc w:val="center"/>
              <w:rPr>
                <w:b/>
                <w:bCs/>
                <w:color w:val="FF0000"/>
              </w:rPr>
            </w:pPr>
            <w:r w:rsidRPr="00820FA8">
              <w:rPr>
                <w:rFonts w:cs="Arial"/>
                <w:b/>
                <w:b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6D4A6C5F" w14:textId="77777777" w:rsidR="00280C55" w:rsidRPr="00A71682" w:rsidRDefault="00280C55" w:rsidP="005B0710">
            <w:pPr>
              <w:pStyle w:val="Tabletext"/>
              <w:rPr>
                <w:b/>
                <w:bCs/>
              </w:rPr>
            </w:pPr>
          </w:p>
        </w:tc>
      </w:tr>
    </w:tbl>
    <w:p w14:paraId="36CB3F5C" w14:textId="77777777" w:rsidR="006B11F9" w:rsidRDefault="006B11F9" w:rsidP="006B4063">
      <w:pPr>
        <w:rPr>
          <w:sz w:val="2"/>
          <w:szCs w:val="2"/>
        </w:rPr>
      </w:pPr>
    </w:p>
    <w:p w14:paraId="61560A42" w14:textId="6B4596FE" w:rsidR="00280C55" w:rsidRPr="00A95D1A" w:rsidRDefault="00316C75" w:rsidP="00820FA8">
      <w:pPr>
        <w:ind w:right="66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280C55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It is an 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>offence to give false or misleading information.</w:t>
      </w:r>
      <w:r w:rsidR="00280C55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820FA8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280C55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280C55" w:rsidRPr="00752EA8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</w:t>
      </w:r>
      <w:r w:rsidR="00280C55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. </w:t>
      </w:r>
    </w:p>
    <w:p w14:paraId="562194CB" w14:textId="77777777" w:rsidR="00280C55" w:rsidRPr="001B0945" w:rsidRDefault="00280C55" w:rsidP="006B4063">
      <w:pPr>
        <w:rPr>
          <w:sz w:val="2"/>
          <w:szCs w:val="2"/>
        </w:rPr>
      </w:pPr>
    </w:p>
    <w:sectPr w:rsidR="00280C55" w:rsidRPr="001B0945" w:rsidSect="002E08CB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0103" w14:textId="77777777" w:rsidR="00D30547" w:rsidRDefault="00D30547" w:rsidP="008670F0">
      <w:pPr>
        <w:spacing w:after="0"/>
      </w:pPr>
      <w:r>
        <w:separator/>
      </w:r>
    </w:p>
  </w:endnote>
  <w:endnote w:type="continuationSeparator" w:id="0">
    <w:p w14:paraId="7D613843" w14:textId="77777777" w:rsidR="00D30547" w:rsidRDefault="00D30547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DB84" w14:textId="77777777" w:rsidR="008670F0" w:rsidRPr="004F3352" w:rsidRDefault="005E7468" w:rsidP="004F3352">
    <w:pPr>
      <w:pStyle w:val="Footer"/>
    </w:pPr>
    <w:r>
      <w:t xml:space="preserve">Statement of experience: </w:t>
    </w:r>
    <w:r w:rsidR="00D361C6" w:rsidRPr="00D361C6">
      <w:t>First class mine manager – 42 shifts in production activities in stopes and development faces on an underground non-coal mine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D361C6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1D5D0EA9" wp14:editId="06EE395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ABF3" w14:textId="77777777" w:rsidR="008670F0" w:rsidRPr="00F1339A" w:rsidRDefault="004F3352" w:rsidP="00F1339A">
    <w:pPr>
      <w:pStyle w:val="Footer"/>
    </w:pPr>
    <w:r>
      <w:t xml:space="preserve">Statement of experience: </w:t>
    </w:r>
    <w:r w:rsidR="00D361C6" w:rsidRPr="00D361C6">
      <w:t>First class mine manager – 42 shifts in production activities in stopes and development faces on an underground non-coal mine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D361C6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2635C74B" wp14:editId="741A1F2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2CF2" w14:textId="77777777" w:rsidR="00D30547" w:rsidRDefault="00D30547" w:rsidP="008670F0">
      <w:pPr>
        <w:spacing w:after="0"/>
      </w:pPr>
      <w:r>
        <w:separator/>
      </w:r>
    </w:p>
  </w:footnote>
  <w:footnote w:type="continuationSeparator" w:id="0">
    <w:p w14:paraId="3E345228" w14:textId="77777777" w:rsidR="00D30547" w:rsidRDefault="00D30547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9371" w14:textId="3B86B209" w:rsidR="00EB66D0" w:rsidRDefault="005407D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6F0E608B" wp14:editId="7C195D3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683240" cy="1515110"/>
          <wp:effectExtent l="0" t="0" r="3810" b="8890"/>
          <wp:wrapSquare wrapText="bothSides"/>
          <wp:docPr id="63974326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7432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24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1142044160">
    <w:abstractNumId w:val="1"/>
  </w:num>
  <w:num w:numId="2" w16cid:durableId="115561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PtVeQCqI9etzUgaRextEL9VLd4f/F3cQHFqAfjRBLdwapJYZUxKuxLEIqKLNr4wDJ4avlrj8kz2uarBLhjuKA==" w:salt="fyyTCTjDOT2qbeKfP8Jn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37D2E"/>
    <w:rsid w:val="00040AE5"/>
    <w:rsid w:val="00041F36"/>
    <w:rsid w:val="000673EC"/>
    <w:rsid w:val="00067B5B"/>
    <w:rsid w:val="00067E4E"/>
    <w:rsid w:val="000A414C"/>
    <w:rsid w:val="000B5F8F"/>
    <w:rsid w:val="000D1F3A"/>
    <w:rsid w:val="000D577D"/>
    <w:rsid w:val="000F1249"/>
    <w:rsid w:val="000F6C2F"/>
    <w:rsid w:val="00130F65"/>
    <w:rsid w:val="00143449"/>
    <w:rsid w:val="00156D39"/>
    <w:rsid w:val="00163D72"/>
    <w:rsid w:val="00197B9B"/>
    <w:rsid w:val="001B0945"/>
    <w:rsid w:val="001D10A8"/>
    <w:rsid w:val="001D39FF"/>
    <w:rsid w:val="00203454"/>
    <w:rsid w:val="00225B79"/>
    <w:rsid w:val="00263F67"/>
    <w:rsid w:val="00280C55"/>
    <w:rsid w:val="00282910"/>
    <w:rsid w:val="002E08CB"/>
    <w:rsid w:val="002E1837"/>
    <w:rsid w:val="002F0C01"/>
    <w:rsid w:val="002F1E70"/>
    <w:rsid w:val="002F2EA5"/>
    <w:rsid w:val="00316C75"/>
    <w:rsid w:val="00332B37"/>
    <w:rsid w:val="00340297"/>
    <w:rsid w:val="0036139B"/>
    <w:rsid w:val="003A41AC"/>
    <w:rsid w:val="003A5463"/>
    <w:rsid w:val="003D7769"/>
    <w:rsid w:val="0043114E"/>
    <w:rsid w:val="00473F03"/>
    <w:rsid w:val="00486B1C"/>
    <w:rsid w:val="004F1FE9"/>
    <w:rsid w:val="004F3352"/>
    <w:rsid w:val="00501805"/>
    <w:rsid w:val="005018B2"/>
    <w:rsid w:val="005407DA"/>
    <w:rsid w:val="00544C65"/>
    <w:rsid w:val="00563DB0"/>
    <w:rsid w:val="005801B1"/>
    <w:rsid w:val="005955A9"/>
    <w:rsid w:val="005C51CA"/>
    <w:rsid w:val="005E24B8"/>
    <w:rsid w:val="005E7468"/>
    <w:rsid w:val="005F029D"/>
    <w:rsid w:val="00603302"/>
    <w:rsid w:val="0061105A"/>
    <w:rsid w:val="00612BB2"/>
    <w:rsid w:val="00617FE1"/>
    <w:rsid w:val="00621D9C"/>
    <w:rsid w:val="006403B5"/>
    <w:rsid w:val="006604C5"/>
    <w:rsid w:val="006626C0"/>
    <w:rsid w:val="006656DF"/>
    <w:rsid w:val="00666F1C"/>
    <w:rsid w:val="00675F60"/>
    <w:rsid w:val="006A083F"/>
    <w:rsid w:val="006A5D91"/>
    <w:rsid w:val="006B044A"/>
    <w:rsid w:val="006B11F9"/>
    <w:rsid w:val="006B4063"/>
    <w:rsid w:val="006D2F0C"/>
    <w:rsid w:val="006E5369"/>
    <w:rsid w:val="006E5F84"/>
    <w:rsid w:val="006F4E17"/>
    <w:rsid w:val="00714C17"/>
    <w:rsid w:val="00720CF4"/>
    <w:rsid w:val="0073056B"/>
    <w:rsid w:val="00732200"/>
    <w:rsid w:val="007323D8"/>
    <w:rsid w:val="007478F4"/>
    <w:rsid w:val="00752EA8"/>
    <w:rsid w:val="00756F02"/>
    <w:rsid w:val="00761AF7"/>
    <w:rsid w:val="00763886"/>
    <w:rsid w:val="007641A5"/>
    <w:rsid w:val="00764983"/>
    <w:rsid w:val="0078078E"/>
    <w:rsid w:val="00792CF6"/>
    <w:rsid w:val="007B43AE"/>
    <w:rsid w:val="007B5FA4"/>
    <w:rsid w:val="007B6612"/>
    <w:rsid w:val="007D3C1A"/>
    <w:rsid w:val="007D658F"/>
    <w:rsid w:val="007E5D3A"/>
    <w:rsid w:val="008139BB"/>
    <w:rsid w:val="00820FA8"/>
    <w:rsid w:val="0083484D"/>
    <w:rsid w:val="008670F0"/>
    <w:rsid w:val="008805C4"/>
    <w:rsid w:val="00885560"/>
    <w:rsid w:val="00903DB5"/>
    <w:rsid w:val="009126D8"/>
    <w:rsid w:val="00916315"/>
    <w:rsid w:val="00947F92"/>
    <w:rsid w:val="009544E6"/>
    <w:rsid w:val="00975BAF"/>
    <w:rsid w:val="00977720"/>
    <w:rsid w:val="00985616"/>
    <w:rsid w:val="0099259A"/>
    <w:rsid w:val="00992EDD"/>
    <w:rsid w:val="009D20CE"/>
    <w:rsid w:val="009F362E"/>
    <w:rsid w:val="009F798C"/>
    <w:rsid w:val="00A960EE"/>
    <w:rsid w:val="00AD0D43"/>
    <w:rsid w:val="00AD302C"/>
    <w:rsid w:val="00B33BFC"/>
    <w:rsid w:val="00B34AAC"/>
    <w:rsid w:val="00B61374"/>
    <w:rsid w:val="00B75CF0"/>
    <w:rsid w:val="00B85067"/>
    <w:rsid w:val="00BD1359"/>
    <w:rsid w:val="00BF6E2D"/>
    <w:rsid w:val="00C41493"/>
    <w:rsid w:val="00C43CB0"/>
    <w:rsid w:val="00C45835"/>
    <w:rsid w:val="00C73AF5"/>
    <w:rsid w:val="00C93DBA"/>
    <w:rsid w:val="00CB288E"/>
    <w:rsid w:val="00CB4A02"/>
    <w:rsid w:val="00CC0C57"/>
    <w:rsid w:val="00CF5952"/>
    <w:rsid w:val="00D30547"/>
    <w:rsid w:val="00D361C6"/>
    <w:rsid w:val="00D4097C"/>
    <w:rsid w:val="00D43131"/>
    <w:rsid w:val="00D51143"/>
    <w:rsid w:val="00D9549D"/>
    <w:rsid w:val="00D95602"/>
    <w:rsid w:val="00DB526B"/>
    <w:rsid w:val="00DD076E"/>
    <w:rsid w:val="00DD5DF9"/>
    <w:rsid w:val="00DE1601"/>
    <w:rsid w:val="00DE7885"/>
    <w:rsid w:val="00E03962"/>
    <w:rsid w:val="00E06282"/>
    <w:rsid w:val="00E22EF2"/>
    <w:rsid w:val="00E2472D"/>
    <w:rsid w:val="00E4054D"/>
    <w:rsid w:val="00E52E8E"/>
    <w:rsid w:val="00E614B2"/>
    <w:rsid w:val="00E66598"/>
    <w:rsid w:val="00EB66D0"/>
    <w:rsid w:val="00EC2912"/>
    <w:rsid w:val="00EF2DD5"/>
    <w:rsid w:val="00EF7A6A"/>
    <w:rsid w:val="00F1339A"/>
    <w:rsid w:val="00F25719"/>
    <w:rsid w:val="00F47381"/>
    <w:rsid w:val="00F610EA"/>
    <w:rsid w:val="00FA1E00"/>
    <w:rsid w:val="00FA582C"/>
    <w:rsid w:val="00FB14D0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E8995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uiPriority w:val="59"/>
    <w:rsid w:val="00D361C6"/>
    <w:pPr>
      <w:spacing w:after="0" w:line="240" w:lineRule="auto"/>
    </w:pPr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d28b128307bf454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6E81A1F2E04A3693C76E64BAC2E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3528-1D7E-402B-BCCB-4C972A6D946E}"/>
      </w:docPartPr>
      <w:docPartBody>
        <w:p w:rsidR="003C0295" w:rsidRDefault="00CC09B6" w:rsidP="00CC09B6">
          <w:pPr>
            <w:pStyle w:val="486E81A1F2E04A3693C76E64BAC2E9D7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6A839A1E44C7A82FF865C5E8D1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39B19-342D-4973-8C5E-F035E0A50BF7}"/>
      </w:docPartPr>
      <w:docPartBody>
        <w:p w:rsidR="003C0295" w:rsidRDefault="00CC09B6" w:rsidP="00CC09B6">
          <w:pPr>
            <w:pStyle w:val="0B36A839A1E44C7A82FF865C5E8D16D6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C659BA3AC4A1CBB4244A480CEA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6F53-6A96-4DFA-8B4A-ED459E199746}"/>
      </w:docPartPr>
      <w:docPartBody>
        <w:p w:rsidR="003C0295" w:rsidRDefault="00CC09B6" w:rsidP="00CC09B6">
          <w:pPr>
            <w:pStyle w:val="B78C659BA3AC4A1CBB4244A480CEA88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DEFDC55A94926BBF9FDDD2FC98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394C-CE3D-45C7-BA52-D2FA0DA276DA}"/>
      </w:docPartPr>
      <w:docPartBody>
        <w:p w:rsidR="003C0295" w:rsidRDefault="00CC09B6" w:rsidP="00CC09B6">
          <w:pPr>
            <w:pStyle w:val="FB0DEFDC55A94926BBF9FDDD2FC9845D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EE2D055E34AC39C0F556746630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F80F4-BC7F-445E-B6EF-7CF0E01983D8}"/>
      </w:docPartPr>
      <w:docPartBody>
        <w:p w:rsidR="003C0295" w:rsidRDefault="00CC09B6" w:rsidP="00CC09B6">
          <w:pPr>
            <w:pStyle w:val="19BEE2D055E34AC39C0F5567466300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10A58BF0843DD845DAAE89816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04F8-CF14-4411-9AD0-684D2BE8AF70}"/>
      </w:docPartPr>
      <w:docPartBody>
        <w:p w:rsidR="003C0295" w:rsidRDefault="00CC09B6" w:rsidP="00CC09B6">
          <w:pPr>
            <w:pStyle w:val="66E10A58BF0843DD845DAAE8981692AA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3F456469E41AEB83922917653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04FF-0EC7-46FF-AB89-419CFDC1095E}"/>
      </w:docPartPr>
      <w:docPartBody>
        <w:p w:rsidR="003C0295" w:rsidRDefault="00CC09B6" w:rsidP="00CC09B6">
          <w:pPr>
            <w:pStyle w:val="C8C3F456469E41AEB83922917653678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C8CE872B04333AE30745DB20E2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7C28B-B5EC-4CBE-8AEE-5A3511123CDF}"/>
      </w:docPartPr>
      <w:docPartBody>
        <w:p w:rsidR="003C0295" w:rsidRDefault="00CC09B6" w:rsidP="00CC09B6">
          <w:pPr>
            <w:pStyle w:val="7B4C8CE872B04333AE30745DB20E24A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598B4A4634153B93AF62CA9FF8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3C918-72BA-4789-B755-D98061331A84}"/>
      </w:docPartPr>
      <w:docPartBody>
        <w:p w:rsidR="003C0295" w:rsidRDefault="00CC09B6" w:rsidP="00CC09B6">
          <w:pPr>
            <w:pStyle w:val="6E4598B4A4634153B93AF62CA9FF8C5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530E92AE64E029F82DE43C6FF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0695F-76E7-46C8-91E7-630DDF680D1F}"/>
      </w:docPartPr>
      <w:docPartBody>
        <w:p w:rsidR="003C0295" w:rsidRDefault="00CC09B6" w:rsidP="00CC09B6">
          <w:pPr>
            <w:pStyle w:val="DF5530E92AE64E029F82DE43C6FFBDA6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F15928B224ED6BB51B4E651625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8021-FFA9-4A6C-9A95-664BA56C9D09}"/>
      </w:docPartPr>
      <w:docPartBody>
        <w:p w:rsidR="003C0295" w:rsidRDefault="00CC09B6" w:rsidP="00CC09B6">
          <w:pPr>
            <w:pStyle w:val="141F15928B224ED6BB51B4E651625974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30DE5A23F441583DF75757B36B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06919-1FE9-4F8F-91E3-6A24E6955D17}"/>
      </w:docPartPr>
      <w:docPartBody>
        <w:p w:rsidR="003C0295" w:rsidRDefault="00CC09B6" w:rsidP="00CC09B6">
          <w:pPr>
            <w:pStyle w:val="D3530DE5A23F441583DF75757B36BA5F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29566047843FA8576B0E462A6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BA2B-48A6-4565-B41B-DF1508F2E4DE}"/>
      </w:docPartPr>
      <w:docPartBody>
        <w:p w:rsidR="00016917" w:rsidRDefault="007734E7" w:rsidP="007734E7">
          <w:pPr>
            <w:pStyle w:val="CBD29566047843FA8576B0E462A62E3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E45A54CF049FCB0CB679514DB2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52C6E-F9F7-4BA2-B08F-9EB0EBCB6FFB}"/>
      </w:docPartPr>
      <w:docPartBody>
        <w:p w:rsidR="00016917" w:rsidRDefault="007734E7" w:rsidP="007734E7">
          <w:pPr>
            <w:pStyle w:val="C31E45A54CF049FCB0CB679514DB245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850736A1F4B299701B1B368C33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B4FFF-19F4-4C16-9489-D8FEDE0F4DF8}"/>
      </w:docPartPr>
      <w:docPartBody>
        <w:p w:rsidR="00016917" w:rsidRDefault="007734E7" w:rsidP="007734E7">
          <w:pPr>
            <w:pStyle w:val="5A3850736A1F4B299701B1B368C33E6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8D4B6B78D4404A62268BEDCD9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1293-3105-47FB-9318-0A1921FC7BF3}"/>
      </w:docPartPr>
      <w:docPartBody>
        <w:p w:rsidR="00016917" w:rsidRDefault="007734E7" w:rsidP="007734E7">
          <w:pPr>
            <w:pStyle w:val="62F8D4B6B78D4404A62268BEDCD994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1BBBC734E343D3846B740421CA8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4EFA-1B3C-4A1C-AF11-30AF727360F5}"/>
      </w:docPartPr>
      <w:docPartBody>
        <w:p w:rsidR="00016917" w:rsidRDefault="007734E7" w:rsidP="007734E7">
          <w:pPr>
            <w:pStyle w:val="321BBBC734E343D3846B740421CA814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752C7A80548F683524B27B76FA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79B6-3957-46D2-9584-F3CCE99E7118}"/>
      </w:docPartPr>
      <w:docPartBody>
        <w:p w:rsidR="00016917" w:rsidRDefault="007734E7" w:rsidP="007734E7">
          <w:pPr>
            <w:pStyle w:val="FAE752C7A80548F683524B27B76FADD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59BA894C846E8A9FFD4B2CA37D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2C61D-28C9-4FEB-8C33-0A5D422BCDF8}"/>
      </w:docPartPr>
      <w:docPartBody>
        <w:p w:rsidR="00016917" w:rsidRDefault="007734E7" w:rsidP="007734E7">
          <w:pPr>
            <w:pStyle w:val="E6959BA894C846E8A9FFD4B2CA37D99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EB2CCF49E47F3A17E6DB1A2FC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FBE26-511B-45E3-877D-1ECE4A8D9867}"/>
      </w:docPartPr>
      <w:docPartBody>
        <w:p w:rsidR="00016917" w:rsidRDefault="007734E7" w:rsidP="007734E7">
          <w:pPr>
            <w:pStyle w:val="14CEB2CCF49E47F3A17E6DB1A2FC839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1BF3B4AA14D91AEDD7A2D0103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89022-6205-4643-AB86-755EA5D224FA}"/>
      </w:docPartPr>
      <w:docPartBody>
        <w:p w:rsidR="00016917" w:rsidRDefault="007734E7" w:rsidP="007734E7">
          <w:pPr>
            <w:pStyle w:val="C951BF3B4AA14D91AEDD7A2D0103D49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CBDA1CDAD4AAE9D382DE2FA21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BA7E-5F5B-4B95-A65F-80FCCD61C82C}"/>
      </w:docPartPr>
      <w:docPartBody>
        <w:p w:rsidR="00016917" w:rsidRDefault="007734E7" w:rsidP="007734E7">
          <w:pPr>
            <w:pStyle w:val="459CBDA1CDAD4AAE9D382DE2FA21031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3EA3BEA1F34B2FAA7F135FDB06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E2F61-3A24-4529-92A4-F75E724B42DE}"/>
      </w:docPartPr>
      <w:docPartBody>
        <w:p w:rsidR="00016917" w:rsidRDefault="007734E7" w:rsidP="007734E7">
          <w:pPr>
            <w:pStyle w:val="EB3EA3BEA1F34B2FAA7F135FDB0631F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5BB5C453C4AD7989E569E9503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4642A-8EE8-4FDC-B5E0-525AB8DC11DC}"/>
      </w:docPartPr>
      <w:docPartBody>
        <w:p w:rsidR="00016917" w:rsidRDefault="007734E7" w:rsidP="007734E7">
          <w:pPr>
            <w:pStyle w:val="DF75BB5C453C4AD7989E569E95033C4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FC30E-EBA7-4140-9954-8362CC2C53B1}"/>
      </w:docPartPr>
      <w:docPartBody>
        <w:p w:rsidR="008345B7" w:rsidRDefault="008345B7">
          <w:r w:rsidRPr="006E3A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A0D48-7028-4DE3-85FB-77B0DA3AA5A6}"/>
      </w:docPartPr>
      <w:docPartBody>
        <w:p w:rsidR="008345B7" w:rsidRDefault="008345B7">
          <w:r w:rsidRPr="006E3A7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16917"/>
    <w:rsid w:val="00036A27"/>
    <w:rsid w:val="000716CE"/>
    <w:rsid w:val="000800D2"/>
    <w:rsid w:val="0008017E"/>
    <w:rsid w:val="000E2F35"/>
    <w:rsid w:val="000E531E"/>
    <w:rsid w:val="000F1CCF"/>
    <w:rsid w:val="000F6C2F"/>
    <w:rsid w:val="00197B9B"/>
    <w:rsid w:val="001B4B9F"/>
    <w:rsid w:val="00263F67"/>
    <w:rsid w:val="002E5C49"/>
    <w:rsid w:val="002F0D54"/>
    <w:rsid w:val="003145A3"/>
    <w:rsid w:val="00332B37"/>
    <w:rsid w:val="00350118"/>
    <w:rsid w:val="00385D69"/>
    <w:rsid w:val="003C0295"/>
    <w:rsid w:val="003F2770"/>
    <w:rsid w:val="004B05E8"/>
    <w:rsid w:val="004C5431"/>
    <w:rsid w:val="00501494"/>
    <w:rsid w:val="00580278"/>
    <w:rsid w:val="005F67D7"/>
    <w:rsid w:val="00640F62"/>
    <w:rsid w:val="006D4583"/>
    <w:rsid w:val="007315DE"/>
    <w:rsid w:val="007734E7"/>
    <w:rsid w:val="00811A30"/>
    <w:rsid w:val="008345B7"/>
    <w:rsid w:val="00845FE3"/>
    <w:rsid w:val="008B00A6"/>
    <w:rsid w:val="009B2C4D"/>
    <w:rsid w:val="009B4CA5"/>
    <w:rsid w:val="009C0211"/>
    <w:rsid w:val="00A33B71"/>
    <w:rsid w:val="00B90AF1"/>
    <w:rsid w:val="00C33580"/>
    <w:rsid w:val="00CA20E6"/>
    <w:rsid w:val="00CC09B6"/>
    <w:rsid w:val="00D5511B"/>
    <w:rsid w:val="00D65CD2"/>
    <w:rsid w:val="00E21439"/>
    <w:rsid w:val="00E300AC"/>
    <w:rsid w:val="00E73B1F"/>
    <w:rsid w:val="00F60193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5B7"/>
    <w:rPr>
      <w:color w:val="808080"/>
    </w:rPr>
  </w:style>
  <w:style w:type="paragraph" w:customStyle="1" w:styleId="486E81A1F2E04A3693C76E64BAC2E9D7">
    <w:name w:val="486E81A1F2E04A3693C76E64BAC2E9D7"/>
    <w:rsid w:val="00CC09B6"/>
  </w:style>
  <w:style w:type="paragraph" w:customStyle="1" w:styleId="0B36A839A1E44C7A82FF865C5E8D16D6">
    <w:name w:val="0B36A839A1E44C7A82FF865C5E8D16D6"/>
    <w:rsid w:val="00CC09B6"/>
  </w:style>
  <w:style w:type="paragraph" w:customStyle="1" w:styleId="B78C659BA3AC4A1CBB4244A480CEA880">
    <w:name w:val="B78C659BA3AC4A1CBB4244A480CEA880"/>
    <w:rsid w:val="00CC09B6"/>
  </w:style>
  <w:style w:type="paragraph" w:customStyle="1" w:styleId="FB0DEFDC55A94926BBF9FDDD2FC9845D">
    <w:name w:val="FB0DEFDC55A94926BBF9FDDD2FC9845D"/>
    <w:rsid w:val="00CC09B6"/>
  </w:style>
  <w:style w:type="paragraph" w:customStyle="1" w:styleId="19BEE2D055E34AC39C0F556746630042">
    <w:name w:val="19BEE2D055E34AC39C0F556746630042"/>
    <w:rsid w:val="00CC09B6"/>
  </w:style>
  <w:style w:type="paragraph" w:customStyle="1" w:styleId="66E10A58BF0843DD845DAAE8981692AA">
    <w:name w:val="66E10A58BF0843DD845DAAE8981692AA"/>
    <w:rsid w:val="00CC09B6"/>
  </w:style>
  <w:style w:type="paragraph" w:customStyle="1" w:styleId="C8C3F456469E41AEB839229176536783">
    <w:name w:val="C8C3F456469E41AEB839229176536783"/>
    <w:rsid w:val="00CC09B6"/>
  </w:style>
  <w:style w:type="paragraph" w:customStyle="1" w:styleId="7B4C8CE872B04333AE30745DB20E24A3">
    <w:name w:val="7B4C8CE872B04333AE30745DB20E24A3"/>
    <w:rsid w:val="00CC09B6"/>
  </w:style>
  <w:style w:type="paragraph" w:customStyle="1" w:styleId="6E4598B4A4634153B93AF62CA9FF8C51">
    <w:name w:val="6E4598B4A4634153B93AF62CA9FF8C51"/>
    <w:rsid w:val="00CC09B6"/>
  </w:style>
  <w:style w:type="paragraph" w:customStyle="1" w:styleId="DF5530E92AE64E029F82DE43C6FFBDA6">
    <w:name w:val="DF5530E92AE64E029F82DE43C6FFBDA6"/>
    <w:rsid w:val="00CC09B6"/>
  </w:style>
  <w:style w:type="paragraph" w:customStyle="1" w:styleId="141F15928B224ED6BB51B4E651625974">
    <w:name w:val="141F15928B224ED6BB51B4E651625974"/>
    <w:rsid w:val="00CC09B6"/>
  </w:style>
  <w:style w:type="paragraph" w:customStyle="1" w:styleId="D3530DE5A23F441583DF75757B36BA5F">
    <w:name w:val="D3530DE5A23F441583DF75757B36BA5F"/>
    <w:rsid w:val="00CC09B6"/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CBD29566047843FA8576B0E462A62E3B">
    <w:name w:val="CBD29566047843FA8576B0E462A62E3B"/>
    <w:rsid w:val="007734E7"/>
  </w:style>
  <w:style w:type="paragraph" w:customStyle="1" w:styleId="C31E45A54CF049FCB0CB679514DB245C">
    <w:name w:val="C31E45A54CF049FCB0CB679514DB245C"/>
    <w:rsid w:val="007734E7"/>
  </w:style>
  <w:style w:type="paragraph" w:customStyle="1" w:styleId="5A3850736A1F4B299701B1B368C33E64">
    <w:name w:val="5A3850736A1F4B299701B1B368C33E64"/>
    <w:rsid w:val="007734E7"/>
  </w:style>
  <w:style w:type="paragraph" w:customStyle="1" w:styleId="62F8D4B6B78D4404A62268BEDCD994F1">
    <w:name w:val="62F8D4B6B78D4404A62268BEDCD994F1"/>
    <w:rsid w:val="007734E7"/>
  </w:style>
  <w:style w:type="paragraph" w:customStyle="1" w:styleId="321BBBC734E343D3846B740421CA8140">
    <w:name w:val="321BBBC734E343D3846B740421CA8140"/>
    <w:rsid w:val="007734E7"/>
  </w:style>
  <w:style w:type="paragraph" w:customStyle="1" w:styleId="FAE752C7A80548F683524B27B76FADDF">
    <w:name w:val="FAE752C7A80548F683524B27B76FADDF"/>
    <w:rsid w:val="007734E7"/>
  </w:style>
  <w:style w:type="paragraph" w:customStyle="1" w:styleId="E6959BA894C846E8A9FFD4B2CA37D99A">
    <w:name w:val="E6959BA894C846E8A9FFD4B2CA37D99A"/>
    <w:rsid w:val="007734E7"/>
  </w:style>
  <w:style w:type="paragraph" w:customStyle="1" w:styleId="14CEB2CCF49E47F3A17E6DB1A2FC8392">
    <w:name w:val="14CEB2CCF49E47F3A17E6DB1A2FC8392"/>
    <w:rsid w:val="007734E7"/>
  </w:style>
  <w:style w:type="paragraph" w:customStyle="1" w:styleId="C951BF3B4AA14D91AEDD7A2D0103D49C">
    <w:name w:val="C951BF3B4AA14D91AEDD7A2D0103D49C"/>
    <w:rsid w:val="007734E7"/>
  </w:style>
  <w:style w:type="paragraph" w:customStyle="1" w:styleId="459CBDA1CDAD4AAE9D382DE2FA21031E">
    <w:name w:val="459CBDA1CDAD4AAE9D382DE2FA21031E"/>
    <w:rsid w:val="007734E7"/>
  </w:style>
  <w:style w:type="paragraph" w:customStyle="1" w:styleId="EB3EA3BEA1F34B2FAA7F135FDB0631F0">
    <w:name w:val="EB3EA3BEA1F34B2FAA7F135FDB0631F0"/>
    <w:rsid w:val="007734E7"/>
  </w:style>
  <w:style w:type="paragraph" w:customStyle="1" w:styleId="DF75BB5C453C4AD7989E569E95033C4A">
    <w:name w:val="DF75BB5C453C4AD7989E569E95033C4A"/>
    <w:rsid w:val="00773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65F1F92071475276E05315230A0A9CBF" version="1.0.0">
  <systemFields>
    <field name="Objective-Id">
      <value order="0">A56144216</value>
    </field>
    <field name="Objective-Title">
      <value order="0">FCMM - 42 shifts in production acivities in stopes and development faces</value>
    </field>
    <field name="Objective-Description">
      <value order="0"/>
    </field>
    <field name="Objective-CreationStamp">
      <value order="0">2023-08-14T04:18:42Z</value>
    </field>
    <field name="Objective-IsApproved">
      <value order="0">false</value>
    </field>
    <field name="Objective-IsPublished">
      <value order="0">true</value>
    </field>
    <field name="Objective-DatePublished">
      <value order="0">2025-10-02T03:11:02Z</value>
    </field>
    <field name="Objective-ModificationStamp">
      <value order="0">2025-10-02T03:11:02Z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Forms/Templates:01 First Class Mine Manager</value>
    </field>
    <field name="Objective-Parent">
      <value order="0">01 First Class Mine Manager</value>
    </field>
    <field name="Objective-State">
      <value order="0">Published</value>
    </field>
    <field name="Objective-VersionId">
      <value order="0">vA105766779</value>
    </field>
    <field name="Objective-Version">
      <value order="0">11.0</value>
    </field>
    <field name="Objective-VersionNumber">
      <value order="0">11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Energy, Mines, Industry Regulation and Safety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First class mine manager – 42 shifts in production activities in stopes and development faces</dc:title>
  <dc:subject/>
  <dc:creator>Aaron Bender</dc:creator>
  <cp:keywords/>
  <dc:description/>
  <cp:lastModifiedBy>MACINTYRE, Ashlin</cp:lastModifiedBy>
  <cp:revision>11</cp:revision>
  <dcterms:created xsi:type="dcterms:W3CDTF">2025-03-31T05:55:00Z</dcterms:created>
  <dcterms:modified xsi:type="dcterms:W3CDTF">2025-10-02T03:10:00Z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A56144216</vt:lpwstr>
  </property>
  <property fmtid="{D5CDD505-2E9C-101B-9397-08002B2CF9AE}" pid="4" name="Objective-Title">
    <vt:lpwstr>FCMM - 42 shifts in production acivities in stopes and development faces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2023-08-14T04:18:42Z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2025-10-02T03:11:02Z</vt:filetime>
  </property>
  <property fmtid="{D5CDD505-2E9C-101B-9397-08002B2CF9AE}" pid="10" name="Objective-ModificationStamp">
    <vt:filetime>2025-10-02T03:11:02Z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Forms/Templates:01 First Class Mine Manager</vt:lpwstr>
  </property>
  <property fmtid="{D5CDD505-2E9C-101B-9397-08002B2CF9AE}" pid="13" name="Objective-Parent">
    <vt:lpwstr>01 First Class Mine Manager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vA105766779</vt:lpwstr>
  </property>
  <property fmtid="{D5CDD505-2E9C-101B-9397-08002B2CF9AE}" pid="16" name="Objective-Version">
    <vt:lpwstr>11.0</vt:lpwstr>
  </property>
  <property fmtid="{D5CDD505-2E9C-101B-9397-08002B2CF9AE}" pid="17" name="Objective-VersionNumber">
    <vt:r8>11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